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 w:rsidP="003F1D2F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63110B">
        <w:rPr>
          <w:rFonts w:asciiTheme="minorHAnsi" w:hAnsiTheme="minorHAnsi"/>
        </w:rPr>
        <w:t>November</w:t>
      </w:r>
      <w:r w:rsidR="00071AAD">
        <w:rPr>
          <w:rFonts w:asciiTheme="minorHAnsi" w:hAnsiTheme="minorHAnsi"/>
        </w:rPr>
        <w:t xml:space="preserve"> </w:t>
      </w:r>
      <w:r w:rsidR="0063110B">
        <w:rPr>
          <w:rFonts w:asciiTheme="minorHAnsi" w:hAnsiTheme="minorHAnsi"/>
        </w:rPr>
        <w:t>1</w:t>
      </w:r>
      <w:r w:rsidR="00071AAD">
        <w:rPr>
          <w:rFonts w:asciiTheme="minorHAnsi" w:hAnsiTheme="minorHAnsi"/>
        </w:rPr>
        <w:t>, 201</w:t>
      </w:r>
      <w:r w:rsidR="006A3060">
        <w:rPr>
          <w:rFonts w:asciiTheme="minorHAnsi" w:hAnsiTheme="minorHAnsi"/>
        </w:rPr>
        <w:t>8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7F51E1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C6671E">
        <w:rPr>
          <w:rFonts w:asciiTheme="minorHAnsi" w:hAnsiTheme="minorHAnsi"/>
        </w:rPr>
        <w:t xml:space="preserve">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Pr="003F1D2F" w:rsidRDefault="005C6B72" w:rsidP="00D574AF">
      <w:pPr>
        <w:pStyle w:val="Heading2"/>
        <w:ind w:right="270"/>
        <w:rPr>
          <w:rFonts w:asciiTheme="minorHAnsi" w:hAnsiTheme="minorHAnsi"/>
          <w:i w:val="0"/>
          <w:szCs w:val="36"/>
        </w:rPr>
      </w:pPr>
      <w:r w:rsidRPr="003F1D2F">
        <w:rPr>
          <w:rFonts w:asciiTheme="minorHAnsi" w:hAnsiTheme="minorHAnsi"/>
          <w:i w:val="0"/>
          <w:szCs w:val="36"/>
        </w:rPr>
        <w:t>Age</w:t>
      </w:r>
      <w:bookmarkStart w:id="0" w:name="_GoBack"/>
      <w:bookmarkEnd w:id="0"/>
      <w:r w:rsidRPr="003F1D2F">
        <w:rPr>
          <w:rFonts w:asciiTheme="minorHAnsi" w:hAnsiTheme="minorHAnsi"/>
          <w:i w:val="0"/>
          <w:szCs w:val="36"/>
        </w:rPr>
        <w:t>nda</w:t>
      </w:r>
    </w:p>
    <w:p w:rsidR="00A96F52" w:rsidRPr="005A63A4" w:rsidRDefault="00A96F52" w:rsidP="00A96F52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8C3977" w:rsidRPr="0063110B" w:rsidRDefault="0063110B" w:rsidP="008C397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63110B">
        <w:rPr>
          <w:rFonts w:asciiTheme="minorHAnsi" w:hAnsiTheme="minorHAnsi" w:cstheme="minorHAnsi"/>
        </w:rPr>
        <w:t>Information Security Data Classification AR</w:t>
      </w:r>
    </w:p>
    <w:p w:rsidR="008C3977" w:rsidRPr="0063110B" w:rsidRDefault="008C3977" w:rsidP="008C397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63110B">
        <w:rPr>
          <w:rFonts w:asciiTheme="minorHAnsi" w:hAnsiTheme="minorHAnsi" w:cstheme="minorHAnsi"/>
        </w:rPr>
        <w:t>Technology Update – SAC and SCC ongoing projects by John S. and Sergio R.</w:t>
      </w:r>
    </w:p>
    <w:p w:rsidR="008C3977" w:rsidRPr="0063110B" w:rsidRDefault="0063110B" w:rsidP="008C397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63110B">
        <w:rPr>
          <w:rFonts w:asciiTheme="minorHAnsi" w:hAnsiTheme="minorHAnsi" w:cstheme="minorHAnsi"/>
        </w:rPr>
        <w:t>Comevo: Student Orientation Software Purchase</w:t>
      </w:r>
    </w:p>
    <w:p w:rsidR="008C3977" w:rsidRPr="0063110B" w:rsidRDefault="0063110B" w:rsidP="008C397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63110B">
        <w:rPr>
          <w:rFonts w:asciiTheme="minorHAnsi" w:hAnsiTheme="minorHAnsi" w:cstheme="minorHAnsi"/>
        </w:rPr>
        <w:t>New desktop standard</w:t>
      </w:r>
    </w:p>
    <w:p w:rsidR="008C3977" w:rsidRPr="0063110B" w:rsidRDefault="008C3977" w:rsidP="008C3977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63110B">
        <w:rPr>
          <w:rFonts w:asciiTheme="minorHAnsi" w:hAnsiTheme="minorHAnsi" w:cstheme="minorHAnsi"/>
        </w:rPr>
        <w:t>Approve minutes</w:t>
      </w:r>
    </w:p>
    <w:p w:rsidR="00F75CDB" w:rsidRPr="007566AA" w:rsidRDefault="00F75CDB" w:rsidP="00F75CDB">
      <w:pPr>
        <w:pStyle w:val="ListParagraph"/>
        <w:rPr>
          <w:rFonts w:asciiTheme="minorHAnsi" w:hAnsiTheme="minorHAnsi" w:cstheme="minorHAnsi"/>
        </w:rPr>
      </w:pPr>
    </w:p>
    <w:p w:rsidR="006A3060" w:rsidRPr="00D01FF8" w:rsidRDefault="006A3060" w:rsidP="003355C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6309E1" w:rsidRPr="003F1D2F" w:rsidRDefault="008C4A85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F1D2F">
        <w:rPr>
          <w:rFonts w:asciiTheme="minorHAnsi" w:hAnsiTheme="minorHAnsi" w:cstheme="minorHAnsi"/>
          <w:b/>
          <w:bCs/>
          <w:u w:val="single"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F15B0" w:rsidRPr="006940FD" w:rsidTr="007130D4">
        <w:trPr>
          <w:trHeight w:val="268"/>
        </w:trPr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6940FD">
              <w:rPr>
                <w:rFonts w:cstheme="minorHAnsi"/>
                <w:b/>
                <w:color w:val="222222"/>
                <w:sz w:val="22"/>
                <w:szCs w:val="22"/>
                <w:u w:val="single"/>
              </w:rPr>
              <w:t>Santa Ana College</w:t>
            </w:r>
            <w:r w:rsidRPr="006940FD">
              <w:rPr>
                <w:rFonts w:cstheme="minorHAnsi"/>
                <w:b/>
                <w:color w:val="222222"/>
                <w:sz w:val="22"/>
                <w:szCs w:val="22"/>
              </w:rPr>
              <w:t>​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jc w:val="center"/>
              <w:rPr>
                <w:rFonts w:eastAsia="Calibri" w:cstheme="minorHAnsi"/>
                <w:b/>
                <w:sz w:val="22"/>
                <w:szCs w:val="22"/>
                <w:u w:val="single"/>
              </w:rPr>
            </w:pPr>
            <w:r w:rsidRPr="006940FD">
              <w:rPr>
                <w:rFonts w:cstheme="minorHAnsi"/>
                <w:b/>
                <w:color w:val="222222"/>
                <w:sz w:val="22"/>
                <w:szCs w:val="22"/>
                <w:u w:val="single"/>
              </w:rPr>
              <w:t>Santiago Canyon College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jc w:val="center"/>
              <w:rPr>
                <w:rFonts w:eastAsia="Calibri" w:cstheme="minorHAnsi"/>
                <w:b/>
                <w:sz w:val="22"/>
                <w:szCs w:val="22"/>
                <w:u w:val="single"/>
              </w:rPr>
            </w:pPr>
            <w:r w:rsidRPr="006940FD">
              <w:rPr>
                <w:rFonts w:cstheme="minorHAnsi"/>
                <w:b/>
                <w:color w:val="222222"/>
                <w:sz w:val="22"/>
                <w:szCs w:val="22"/>
                <w:u w:val="single"/>
              </w:rPr>
              <w:t>District</w:t>
            </w:r>
          </w:p>
        </w:tc>
      </w:tr>
      <w:tr w:rsidR="004F15B0" w:rsidRPr="006940FD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8C3977" w:rsidP="008C3977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Elliott Jones</w:t>
            </w:r>
            <w:r w:rsidR="006A3060" w:rsidRPr="006940FD">
              <w:rPr>
                <w:rFonts w:cstheme="minorHAnsi"/>
                <w:color w:val="222222"/>
                <w:sz w:val="22"/>
                <w:szCs w:val="22"/>
              </w:rPr>
              <w:t>, Faculty</w:t>
            </w:r>
            <w:r w:rsidRPr="006940FD">
              <w:rPr>
                <w:rFonts w:cstheme="minorHAnsi"/>
                <w:color w:val="222222"/>
                <w:sz w:val="22"/>
                <w:szCs w:val="22"/>
              </w:rPr>
              <w:t>*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8C3977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sz w:val="22"/>
                <w:szCs w:val="22"/>
              </w:rPr>
              <w:t>Mary Mettler</w:t>
            </w:r>
            <w:r w:rsidR="004F15B0" w:rsidRPr="006940FD">
              <w:rPr>
                <w:rFonts w:cstheme="minorHAnsi"/>
                <w:color w:val="222222"/>
                <w:sz w:val="22"/>
                <w:szCs w:val="22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8C3977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Jesse Gonzalez</w:t>
            </w:r>
            <w:r w:rsidR="004F15B0" w:rsidRPr="006940FD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r w:rsidRPr="006940FD">
              <w:rPr>
                <w:rFonts w:cstheme="minorHAnsi"/>
                <w:color w:val="222222"/>
                <w:sz w:val="22"/>
                <w:szCs w:val="22"/>
              </w:rPr>
              <w:t xml:space="preserve">Interim </w:t>
            </w:r>
            <w:r w:rsidR="004F15B0" w:rsidRPr="006940FD">
              <w:rPr>
                <w:rFonts w:cstheme="minorHAnsi"/>
                <w:color w:val="222222"/>
                <w:sz w:val="22"/>
                <w:szCs w:val="22"/>
              </w:rPr>
              <w:t>AVC*</w:t>
            </w:r>
          </w:p>
        </w:tc>
      </w:tr>
      <w:tr w:rsidR="00893162" w:rsidRPr="006940FD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C3977" w:rsidP="00893162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Cherylee Kushida</w:t>
            </w:r>
            <w:r w:rsidR="00893162" w:rsidRPr="006940FD">
              <w:rPr>
                <w:rFonts w:cstheme="minorHAnsi"/>
                <w:color w:val="222222"/>
                <w:sz w:val="22"/>
                <w:szCs w:val="22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93162" w:rsidP="00893162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Scott James,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93162" w:rsidP="00893162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Archana Bhandari</w:t>
            </w:r>
          </w:p>
        </w:tc>
      </w:tr>
      <w:tr w:rsidR="00893162" w:rsidRPr="006940FD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93162" w:rsidP="00B513EF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 xml:space="preserve">Jim Kennedy, </w:t>
            </w:r>
            <w:r w:rsidR="00B513EF" w:rsidRPr="006940FD">
              <w:rPr>
                <w:rFonts w:cstheme="minorHAnsi"/>
                <w:color w:val="222222"/>
                <w:sz w:val="22"/>
                <w:szCs w:val="22"/>
              </w:rPr>
              <w:t>CEC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93162" w:rsidP="00893162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Sergio Rodriguez,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93162" w:rsidP="00893162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Alfonso Oropeza</w:t>
            </w:r>
          </w:p>
        </w:tc>
      </w:tr>
      <w:tr w:rsidR="00893162" w:rsidRPr="006940FD" w:rsidTr="007130D4">
        <w:trPr>
          <w:trHeight w:val="253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93162" w:rsidP="00B513EF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 xml:space="preserve">John Steffens, </w:t>
            </w:r>
            <w:r w:rsidR="00B513EF" w:rsidRPr="006940FD">
              <w:rPr>
                <w:rFonts w:cstheme="minorHAnsi"/>
                <w:color w:val="222222"/>
                <w:sz w:val="22"/>
                <w:szCs w:val="22"/>
              </w:rPr>
              <w:t>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93162" w:rsidP="00893162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Daniel Oase, OEC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93162" w:rsidP="00893162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Dean Hopkins</w:t>
            </w:r>
          </w:p>
        </w:tc>
      </w:tr>
      <w:tr w:rsidR="00893162" w:rsidRPr="006940FD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93162" w:rsidP="00893162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Tammy Cottrell,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516D67" w:rsidP="00893162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eastAsia="Calibri" w:cstheme="minorHAnsi"/>
                <w:sz w:val="22"/>
                <w:szCs w:val="22"/>
              </w:rPr>
              <w:t>Amy Styffe,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6940FD" w:rsidRDefault="00893162" w:rsidP="00893162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Pat Weekes</w:t>
            </w:r>
            <w:r w:rsidR="007630CE" w:rsidRPr="006940FD">
              <w:rPr>
                <w:rFonts w:cstheme="minorHAnsi"/>
                <w:color w:val="222222"/>
                <w:sz w:val="22"/>
                <w:szCs w:val="22"/>
              </w:rPr>
              <w:t>, Classified</w:t>
            </w:r>
          </w:p>
        </w:tc>
      </w:tr>
      <w:tr w:rsidR="004F15B0" w:rsidRPr="006940FD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4F15B0" w:rsidRPr="006940FD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8C3977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Estefania Perez</w:t>
            </w:r>
            <w:r w:rsidR="004F15B0" w:rsidRPr="006940FD">
              <w:rPr>
                <w:rFonts w:cstheme="minorHAnsi"/>
                <w:color w:val="222222"/>
                <w:sz w:val="22"/>
                <w:szCs w:val="22"/>
              </w:rPr>
              <w:t>, SAC</w:t>
            </w:r>
            <w:r w:rsidR="007630CE" w:rsidRPr="006940FD">
              <w:rPr>
                <w:rFonts w:cstheme="minorHAnsi"/>
                <w:color w:val="222222"/>
                <w:sz w:val="22"/>
                <w:szCs w:val="22"/>
              </w:rPr>
              <w:t xml:space="preserve"> Student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8C3977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Vincent Vargas</w:t>
            </w:r>
            <w:r w:rsidR="004F15B0" w:rsidRPr="006940FD">
              <w:rPr>
                <w:rFonts w:cstheme="minorHAnsi"/>
                <w:color w:val="222222"/>
                <w:sz w:val="22"/>
                <w:szCs w:val="22"/>
              </w:rPr>
              <w:t>, SCC</w:t>
            </w:r>
            <w:r w:rsidR="007630CE" w:rsidRPr="006940FD">
              <w:rPr>
                <w:rFonts w:cstheme="minorHAnsi"/>
                <w:color w:val="222222"/>
                <w:sz w:val="22"/>
                <w:szCs w:val="22"/>
              </w:rPr>
              <w:t xml:space="preserve"> Student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8C3977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Jorge Forero</w:t>
            </w:r>
            <w:r w:rsidR="004F15B0" w:rsidRPr="006940FD">
              <w:rPr>
                <w:rFonts w:cstheme="minorHAnsi"/>
                <w:color w:val="222222"/>
                <w:sz w:val="22"/>
                <w:szCs w:val="22"/>
              </w:rPr>
              <w:t xml:space="preserve"> (alternate)</w:t>
            </w:r>
          </w:p>
        </w:tc>
      </w:tr>
      <w:tr w:rsidR="004F15B0" w:rsidRPr="006940FD" w:rsidTr="007130D4">
        <w:trPr>
          <w:trHeight w:val="456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Joe Pacino 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color w:val="222222"/>
                <w:sz w:val="22"/>
                <w:szCs w:val="22"/>
              </w:rPr>
              <w:t>​(alternate)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4F15B0" w:rsidRPr="006940FD" w:rsidTr="007130D4">
        <w:trPr>
          <w:trHeight w:val="144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4F15B0" w:rsidP="007130D4">
            <w:pPr>
              <w:spacing w:before="40"/>
              <w:ind w:left="-15" w:firstLine="15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4F15B0" w:rsidRPr="006940FD" w:rsidTr="007130D4">
        <w:trPr>
          <w:trHeight w:val="125"/>
        </w:trPr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Pr="006940FD" w:rsidRDefault="00A96867" w:rsidP="00003BC6">
            <w:pPr>
              <w:spacing w:before="40"/>
              <w:rPr>
                <w:rFonts w:eastAsia="Calibri" w:cstheme="minorHAnsi"/>
                <w:sz w:val="22"/>
                <w:szCs w:val="22"/>
              </w:rPr>
            </w:pPr>
            <w:r w:rsidRPr="006940FD">
              <w:rPr>
                <w:rFonts w:cstheme="minorHAnsi"/>
                <w:sz w:val="22"/>
                <w:szCs w:val="22"/>
              </w:rPr>
              <w:t xml:space="preserve">   </w:t>
            </w:r>
            <w:r w:rsidR="002C4575" w:rsidRPr="006940FD">
              <w:rPr>
                <w:rFonts w:cstheme="minorHAnsi"/>
                <w:sz w:val="22"/>
                <w:szCs w:val="22"/>
              </w:rPr>
              <w:t xml:space="preserve"> </w:t>
            </w:r>
            <w:r w:rsidRPr="006940FD">
              <w:rPr>
                <w:rFonts w:cstheme="minorHAnsi"/>
                <w:sz w:val="22"/>
                <w:szCs w:val="22"/>
              </w:rPr>
              <w:t xml:space="preserve">  </w:t>
            </w:r>
            <w:r w:rsidR="00636563" w:rsidRPr="006940FD">
              <w:rPr>
                <w:rFonts w:cstheme="minorHAnsi"/>
                <w:sz w:val="22"/>
                <w:szCs w:val="22"/>
              </w:rPr>
              <w:t>* Co-Chairs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Pr="006940FD" w:rsidRDefault="004F15B0" w:rsidP="00003BC6">
            <w:pPr>
              <w:spacing w:before="40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</w:p>
    <w:p w:rsidR="00AA2BA0" w:rsidRPr="003F1D2F" w:rsidRDefault="00AA2BA0" w:rsidP="00AA2BA0">
      <w:pPr>
        <w:jc w:val="center"/>
        <w:rPr>
          <w:rFonts w:asciiTheme="minorHAnsi" w:hAnsiTheme="minorHAnsi"/>
          <w:b/>
          <w:u w:val="single"/>
        </w:rPr>
      </w:pPr>
      <w:r w:rsidRPr="003F1D2F">
        <w:rPr>
          <w:rFonts w:asciiTheme="minorHAnsi" w:hAnsiTheme="minorHAnsi"/>
          <w:b/>
          <w:u w:val="single"/>
        </w:rPr>
        <w:t xml:space="preserve">Tentative Tag Meeting Dates for FY </w:t>
      </w:r>
      <w:r w:rsidR="00C6671E" w:rsidRPr="003F1D2F">
        <w:rPr>
          <w:rFonts w:asciiTheme="minorHAnsi" w:hAnsiTheme="minorHAnsi"/>
          <w:b/>
          <w:u w:val="single"/>
        </w:rPr>
        <w:t>201</w:t>
      </w:r>
      <w:r w:rsidR="00384B58">
        <w:rPr>
          <w:rFonts w:asciiTheme="minorHAnsi" w:hAnsiTheme="minorHAnsi"/>
          <w:b/>
          <w:u w:val="single"/>
        </w:rPr>
        <w:t>8</w:t>
      </w:r>
      <w:r w:rsidR="00C6671E" w:rsidRPr="003F1D2F">
        <w:rPr>
          <w:rFonts w:asciiTheme="minorHAnsi" w:hAnsiTheme="minorHAnsi"/>
          <w:b/>
          <w:u w:val="single"/>
        </w:rPr>
        <w:t>-201</w:t>
      </w:r>
      <w:r w:rsidR="00384B58">
        <w:rPr>
          <w:rFonts w:asciiTheme="minorHAnsi" w:hAnsiTheme="minorHAnsi"/>
          <w:b/>
          <w:u w:val="single"/>
        </w:rPr>
        <w:t>9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A2BA0" w:rsidTr="00B85E7E">
        <w:tc>
          <w:tcPr>
            <w:tcW w:w="4406" w:type="dxa"/>
          </w:tcPr>
          <w:p w:rsidR="00AA2BA0" w:rsidRDefault="00AA2BA0" w:rsidP="00384B5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84B58">
              <w:rPr>
                <w:b/>
              </w:rPr>
              <w:t>8</w:t>
            </w:r>
          </w:p>
        </w:tc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84B58">
              <w:rPr>
                <w:b/>
              </w:rPr>
              <w:t>9</w:t>
            </w:r>
          </w:p>
        </w:tc>
      </w:tr>
      <w:tr w:rsidR="00AA2BA0" w:rsidTr="00B85E7E">
        <w:tc>
          <w:tcPr>
            <w:tcW w:w="4406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 w:rsidR="00384B58">
              <w:rPr>
                <w:b/>
              </w:rPr>
              <w:t>6</w:t>
            </w:r>
          </w:p>
        </w:tc>
        <w:tc>
          <w:tcPr>
            <w:tcW w:w="4406" w:type="dxa"/>
          </w:tcPr>
          <w:p w:rsidR="00AA2BA0" w:rsidRDefault="00C6671E" w:rsidP="003355C5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384B58">
              <w:rPr>
                <w:b/>
              </w:rPr>
              <w:t>14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384B58">
              <w:rPr>
                <w:b/>
              </w:rPr>
              <w:t>4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384B58">
              <w:rPr>
                <w:b/>
              </w:rPr>
              <w:t>7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384B58">
              <w:rPr>
                <w:b/>
              </w:rPr>
              <w:t>1</w:t>
            </w:r>
          </w:p>
        </w:tc>
        <w:tc>
          <w:tcPr>
            <w:tcW w:w="4406" w:type="dxa"/>
          </w:tcPr>
          <w:p w:rsidR="00AA2BA0" w:rsidRDefault="00C6671E" w:rsidP="007B5D9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384B58">
              <w:rPr>
                <w:b/>
              </w:rPr>
              <w:t>4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384B58">
              <w:rPr>
                <w:b/>
              </w:rPr>
              <w:t>6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384B58">
              <w:rPr>
                <w:b/>
              </w:rPr>
              <w:t>2</w:t>
            </w:r>
          </w:p>
        </w:tc>
      </w:tr>
    </w:tbl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7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57"/>
    <w:multiLevelType w:val="hybridMultilevel"/>
    <w:tmpl w:val="44A8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FE7"/>
    <w:multiLevelType w:val="hybridMultilevel"/>
    <w:tmpl w:val="3EEE9C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6469C"/>
    <w:multiLevelType w:val="hybridMultilevel"/>
    <w:tmpl w:val="8CD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2D42D6"/>
    <w:multiLevelType w:val="hybridMultilevel"/>
    <w:tmpl w:val="97CC1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51CBD"/>
    <w:multiLevelType w:val="hybridMultilevel"/>
    <w:tmpl w:val="60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E143E7"/>
    <w:multiLevelType w:val="hybridMultilevel"/>
    <w:tmpl w:val="80629DA0"/>
    <w:lvl w:ilvl="0" w:tplc="3F504F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7E4E8B"/>
    <w:multiLevelType w:val="hybridMultilevel"/>
    <w:tmpl w:val="FBD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F0DF9"/>
    <w:multiLevelType w:val="hybridMultilevel"/>
    <w:tmpl w:val="810C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00A5"/>
    <w:multiLevelType w:val="hybridMultilevel"/>
    <w:tmpl w:val="E88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86D43D7"/>
    <w:multiLevelType w:val="hybridMultilevel"/>
    <w:tmpl w:val="84F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0"/>
  </w:num>
  <w:num w:numId="4">
    <w:abstractNumId w:val="24"/>
  </w:num>
  <w:num w:numId="5">
    <w:abstractNumId w:val="20"/>
  </w:num>
  <w:num w:numId="6">
    <w:abstractNumId w:val="15"/>
  </w:num>
  <w:num w:numId="7">
    <w:abstractNumId w:val="8"/>
  </w:num>
  <w:num w:numId="8">
    <w:abstractNumId w:val="25"/>
  </w:num>
  <w:num w:numId="9">
    <w:abstractNumId w:val="17"/>
  </w:num>
  <w:num w:numId="10">
    <w:abstractNumId w:val="6"/>
  </w:num>
  <w:num w:numId="11">
    <w:abstractNumId w:val="16"/>
  </w:num>
  <w:num w:numId="12">
    <w:abstractNumId w:val="7"/>
  </w:num>
  <w:num w:numId="13">
    <w:abstractNumId w:val="13"/>
  </w:num>
  <w:num w:numId="14">
    <w:abstractNumId w:val="12"/>
  </w:num>
  <w:num w:numId="15">
    <w:abstractNumId w:val="23"/>
  </w:num>
  <w:num w:numId="16">
    <w:abstractNumId w:val="2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35"/>
  </w:num>
  <w:num w:numId="21">
    <w:abstractNumId w:val="9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1"/>
  </w:num>
  <w:num w:numId="26">
    <w:abstractNumId w:val="30"/>
  </w:num>
  <w:num w:numId="27">
    <w:abstractNumId w:val="18"/>
  </w:num>
  <w:num w:numId="28">
    <w:abstractNumId w:val="38"/>
  </w:num>
  <w:num w:numId="29">
    <w:abstractNumId w:val="3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"/>
  </w:num>
  <w:num w:numId="34">
    <w:abstractNumId w:val="32"/>
  </w:num>
  <w:num w:numId="35">
    <w:abstractNumId w:val="1"/>
  </w:num>
  <w:num w:numId="36">
    <w:abstractNumId w:val="31"/>
  </w:num>
  <w:num w:numId="37">
    <w:abstractNumId w:val="3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</w:num>
  <w:num w:numId="41">
    <w:abstractNumId w:val="0"/>
  </w:num>
  <w:num w:numId="42">
    <w:abstractNumId w:val="26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05EEB"/>
    <w:rsid w:val="00014DD8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B0A10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401"/>
    <w:rsid w:val="001E2BA5"/>
    <w:rsid w:val="0021201C"/>
    <w:rsid w:val="00220E52"/>
    <w:rsid w:val="0022548F"/>
    <w:rsid w:val="00225524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575"/>
    <w:rsid w:val="002C4A09"/>
    <w:rsid w:val="002C6A95"/>
    <w:rsid w:val="002E5B0A"/>
    <w:rsid w:val="002E6CC4"/>
    <w:rsid w:val="002F1F34"/>
    <w:rsid w:val="00311AB4"/>
    <w:rsid w:val="0031386D"/>
    <w:rsid w:val="0031587B"/>
    <w:rsid w:val="00327C95"/>
    <w:rsid w:val="00332F6C"/>
    <w:rsid w:val="003355C5"/>
    <w:rsid w:val="00336648"/>
    <w:rsid w:val="0035633E"/>
    <w:rsid w:val="003567E3"/>
    <w:rsid w:val="003629FC"/>
    <w:rsid w:val="00370016"/>
    <w:rsid w:val="003718D4"/>
    <w:rsid w:val="003728DD"/>
    <w:rsid w:val="00376BF1"/>
    <w:rsid w:val="003805AA"/>
    <w:rsid w:val="00384B58"/>
    <w:rsid w:val="0038518A"/>
    <w:rsid w:val="00391E36"/>
    <w:rsid w:val="00393D2E"/>
    <w:rsid w:val="003956BE"/>
    <w:rsid w:val="00396ED8"/>
    <w:rsid w:val="003971A7"/>
    <w:rsid w:val="003A73ED"/>
    <w:rsid w:val="003B24C7"/>
    <w:rsid w:val="003C1508"/>
    <w:rsid w:val="003D53D3"/>
    <w:rsid w:val="003D5C8C"/>
    <w:rsid w:val="003D756F"/>
    <w:rsid w:val="003E0C8F"/>
    <w:rsid w:val="003E5DBA"/>
    <w:rsid w:val="003F0237"/>
    <w:rsid w:val="003F1D2F"/>
    <w:rsid w:val="003F27E0"/>
    <w:rsid w:val="003F309D"/>
    <w:rsid w:val="003F762D"/>
    <w:rsid w:val="00403B70"/>
    <w:rsid w:val="00410813"/>
    <w:rsid w:val="00417E97"/>
    <w:rsid w:val="00436297"/>
    <w:rsid w:val="00436CFE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455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16D67"/>
    <w:rsid w:val="0052048D"/>
    <w:rsid w:val="00521C0F"/>
    <w:rsid w:val="00523EC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A63A4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14F43"/>
    <w:rsid w:val="00621F15"/>
    <w:rsid w:val="00627DF7"/>
    <w:rsid w:val="006301CB"/>
    <w:rsid w:val="006309E1"/>
    <w:rsid w:val="00630C01"/>
    <w:rsid w:val="0063110B"/>
    <w:rsid w:val="00636563"/>
    <w:rsid w:val="0064085C"/>
    <w:rsid w:val="00650973"/>
    <w:rsid w:val="0066248D"/>
    <w:rsid w:val="006713DA"/>
    <w:rsid w:val="006754E6"/>
    <w:rsid w:val="006872C9"/>
    <w:rsid w:val="00690644"/>
    <w:rsid w:val="006940FD"/>
    <w:rsid w:val="006966B2"/>
    <w:rsid w:val="00697A28"/>
    <w:rsid w:val="006A3060"/>
    <w:rsid w:val="006B04B7"/>
    <w:rsid w:val="006C37AF"/>
    <w:rsid w:val="006C7EB5"/>
    <w:rsid w:val="006E5A6A"/>
    <w:rsid w:val="006F7E6A"/>
    <w:rsid w:val="00702FFF"/>
    <w:rsid w:val="007057B3"/>
    <w:rsid w:val="00705B15"/>
    <w:rsid w:val="007130D4"/>
    <w:rsid w:val="00720301"/>
    <w:rsid w:val="00723394"/>
    <w:rsid w:val="00723A75"/>
    <w:rsid w:val="00737F8E"/>
    <w:rsid w:val="00747B74"/>
    <w:rsid w:val="007566AA"/>
    <w:rsid w:val="007630CE"/>
    <w:rsid w:val="00765F72"/>
    <w:rsid w:val="007829F6"/>
    <w:rsid w:val="00787CDE"/>
    <w:rsid w:val="00791F8A"/>
    <w:rsid w:val="00792F63"/>
    <w:rsid w:val="00796236"/>
    <w:rsid w:val="007A15C6"/>
    <w:rsid w:val="007B5D90"/>
    <w:rsid w:val="007D06D9"/>
    <w:rsid w:val="007D182A"/>
    <w:rsid w:val="007E201E"/>
    <w:rsid w:val="007E231D"/>
    <w:rsid w:val="007E51AD"/>
    <w:rsid w:val="007F4CA7"/>
    <w:rsid w:val="007F51E1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3162"/>
    <w:rsid w:val="008964CC"/>
    <w:rsid w:val="0089729C"/>
    <w:rsid w:val="008A048D"/>
    <w:rsid w:val="008C017C"/>
    <w:rsid w:val="008C3977"/>
    <w:rsid w:val="008C4A85"/>
    <w:rsid w:val="008C5510"/>
    <w:rsid w:val="008C695E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04D9C"/>
    <w:rsid w:val="00A06731"/>
    <w:rsid w:val="00A11FA2"/>
    <w:rsid w:val="00A17B76"/>
    <w:rsid w:val="00A3301D"/>
    <w:rsid w:val="00A37586"/>
    <w:rsid w:val="00A46D23"/>
    <w:rsid w:val="00A53059"/>
    <w:rsid w:val="00A57841"/>
    <w:rsid w:val="00A63F20"/>
    <w:rsid w:val="00A65849"/>
    <w:rsid w:val="00A75D48"/>
    <w:rsid w:val="00A8558D"/>
    <w:rsid w:val="00A90F7E"/>
    <w:rsid w:val="00A952FE"/>
    <w:rsid w:val="00A96867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513EF"/>
    <w:rsid w:val="00B65A6D"/>
    <w:rsid w:val="00B75090"/>
    <w:rsid w:val="00B85E7E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34D06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B70FB"/>
    <w:rsid w:val="00CC1951"/>
    <w:rsid w:val="00CC6BCF"/>
    <w:rsid w:val="00CD5656"/>
    <w:rsid w:val="00CD6EB6"/>
    <w:rsid w:val="00CE53CE"/>
    <w:rsid w:val="00CE549C"/>
    <w:rsid w:val="00CF662F"/>
    <w:rsid w:val="00D01A35"/>
    <w:rsid w:val="00D01FF8"/>
    <w:rsid w:val="00D15522"/>
    <w:rsid w:val="00D22335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57C21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75CDB"/>
    <w:rsid w:val="00F80711"/>
    <w:rsid w:val="00F82276"/>
    <w:rsid w:val="00F82DA3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208897"/>
    <o:shapelayout v:ext="edit">
      <o:idmap v:ext="edit" data="1"/>
    </o:shapelayout>
  </w:shapeDefaults>
  <w:decimalSymbol w:val="."/>
  <w:listSeparator w:val=","/>
  <w14:docId w14:val="1C96D0EA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65525KZWNX2R-21-786</_dlc_DocId>
    <_dlc_DocIdUrl xmlns="20894882-773f-4ca4-8f88-a7623eb85067">
      <Url>https://rsccd.edu/Departments/Educational-Services/Technology-Advisor-Group/_layouts/15/DocIdRedir.aspx?ID=65525KZWNX2R-21-786</Url>
      <Description>65525KZWNX2R-21-786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B37E64-8231-4957-8A48-11F9DA4E8B25}"/>
</file>

<file path=customXml/itemProps2.xml><?xml version="1.0" encoding="utf-8"?>
<ds:datastoreItem xmlns:ds="http://schemas.openxmlformats.org/officeDocument/2006/customXml" ds:itemID="{01B4B731-3B2B-4238-A430-0E4ABF82B291}"/>
</file>

<file path=customXml/itemProps3.xml><?xml version="1.0" encoding="utf-8"?>
<ds:datastoreItem xmlns:ds="http://schemas.openxmlformats.org/officeDocument/2006/customXml" ds:itemID="{AAA6E7B3-F1CA-4488-8B19-4A92588B5BC2}"/>
</file>

<file path=customXml/itemProps4.xml><?xml version="1.0" encoding="utf-8"?>
<ds:datastoreItem xmlns:ds="http://schemas.openxmlformats.org/officeDocument/2006/customXml" ds:itemID="{5FED2A2D-2499-472F-A88D-43B6D5DC7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Rancho Santiago Community College District</dc:title>
  <dc:subject/>
  <dc:creator>RSCCD</dc:creator>
  <cp:keywords/>
  <dc:description/>
  <cp:lastModifiedBy>Nevils, Lynn</cp:lastModifiedBy>
  <cp:revision>3</cp:revision>
  <cp:lastPrinted>2018-10-31T20:49:00Z</cp:lastPrinted>
  <dcterms:created xsi:type="dcterms:W3CDTF">2018-10-31T14:49:00Z</dcterms:created>
  <dcterms:modified xsi:type="dcterms:W3CDTF">2018-11-01T20:50:00Z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ad1cae85-4b34-4185-85b5-07147a7b70f1</vt:lpwstr>
  </property>
  <property fmtid="{D5CDD505-2E9C-101B-9397-08002B2CF9AE}" pid="4" name="Order">
    <vt:r8>78600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